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D92C" w14:textId="50C52F22" w:rsidR="00B31143" w:rsidRPr="00A1587F" w:rsidRDefault="00B31143" w:rsidP="00D667C2">
      <w:pPr>
        <w:rPr>
          <w:kern w:val="0"/>
        </w:rPr>
      </w:pPr>
      <w:r w:rsidRPr="00A1587F">
        <w:rPr>
          <w:rFonts w:hint="eastAsia"/>
          <w:kern w:val="0"/>
        </w:rPr>
        <w:t>様式第１０（第１１条関係）</w:t>
      </w:r>
    </w:p>
    <w:p w14:paraId="6854209C" w14:textId="77777777" w:rsidR="00B31143" w:rsidRPr="00A1587F" w:rsidRDefault="00B31143" w:rsidP="00B31143">
      <w:pPr>
        <w:ind w:left="254" w:hanging="254"/>
        <w:jc w:val="center"/>
        <w:rPr>
          <w:rFonts w:hAnsi="ＭＳ 明朝"/>
          <w:kern w:val="0"/>
        </w:rPr>
      </w:pPr>
      <w:r w:rsidRPr="00A1587F">
        <w:rPr>
          <w:rFonts w:hAnsi="ＭＳ 明朝" w:hint="eastAsia"/>
          <w:kern w:val="0"/>
        </w:rPr>
        <w:t>（表）</w:t>
      </w:r>
    </w:p>
    <w:p w14:paraId="7E73E047" w14:textId="77777777" w:rsidR="00B31143" w:rsidRPr="00A1587F" w:rsidRDefault="00B31143" w:rsidP="00B31143">
      <w:pPr>
        <w:jc w:val="center"/>
        <w:rPr>
          <w:rFonts w:hAnsi="ＭＳ 明朝"/>
          <w:kern w:val="0"/>
        </w:rPr>
      </w:pPr>
      <w:r w:rsidRPr="00A1587F">
        <w:rPr>
          <w:rFonts w:hAnsi="ＭＳ 明朝" w:hint="eastAsia"/>
          <w:kern w:val="0"/>
        </w:rPr>
        <w:t>事業報告書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6434"/>
      </w:tblGrid>
      <w:tr w:rsidR="00B31143" w:rsidRPr="00A1587F" w14:paraId="0D16D7A5" w14:textId="77777777" w:rsidTr="00772256">
        <w:trPr>
          <w:trHeight w:hRule="exact" w:val="567"/>
        </w:trPr>
        <w:tc>
          <w:tcPr>
            <w:tcW w:w="1985" w:type="dxa"/>
            <w:vAlign w:val="center"/>
          </w:tcPr>
          <w:p w14:paraId="3E6FFB4E" w14:textId="77777777" w:rsidR="00B31143" w:rsidRPr="00A1587F" w:rsidRDefault="00B31143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個人・団体名</w:t>
            </w:r>
          </w:p>
        </w:tc>
        <w:tc>
          <w:tcPr>
            <w:tcW w:w="6627" w:type="dxa"/>
            <w:vAlign w:val="center"/>
          </w:tcPr>
          <w:p w14:paraId="6908AE62" w14:textId="77777777" w:rsidR="00B31143" w:rsidRPr="00A1587F" w:rsidRDefault="00B31143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B31143" w:rsidRPr="00A1587F" w14:paraId="1C9B724E" w14:textId="77777777" w:rsidTr="00772256">
        <w:trPr>
          <w:trHeight w:hRule="exact" w:val="626"/>
        </w:trPr>
        <w:tc>
          <w:tcPr>
            <w:tcW w:w="1985" w:type="dxa"/>
            <w:vAlign w:val="center"/>
          </w:tcPr>
          <w:p w14:paraId="405B99F3" w14:textId="77777777" w:rsidR="00B31143" w:rsidRPr="00A1587F" w:rsidRDefault="00B31143" w:rsidP="00772256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テーマ</w:t>
            </w:r>
          </w:p>
        </w:tc>
        <w:tc>
          <w:tcPr>
            <w:tcW w:w="6627" w:type="dxa"/>
            <w:vAlign w:val="center"/>
          </w:tcPr>
          <w:p w14:paraId="152DE449" w14:textId="77777777" w:rsidR="00B31143" w:rsidRPr="00A1587F" w:rsidRDefault="00B31143" w:rsidP="00772256">
            <w:pPr>
              <w:ind w:left="254" w:hanging="254"/>
              <w:rPr>
                <w:kern w:val="0"/>
              </w:rPr>
            </w:pPr>
          </w:p>
        </w:tc>
      </w:tr>
      <w:tr w:rsidR="00B31143" w:rsidRPr="00A1587F" w14:paraId="3B7AFC2C" w14:textId="77777777" w:rsidTr="00772256">
        <w:trPr>
          <w:trHeight w:hRule="exact" w:val="567"/>
        </w:trPr>
        <w:tc>
          <w:tcPr>
            <w:tcW w:w="1985" w:type="dxa"/>
            <w:vAlign w:val="center"/>
          </w:tcPr>
          <w:p w14:paraId="127CCD24" w14:textId="77777777" w:rsidR="00B31143" w:rsidRPr="00A1587F" w:rsidRDefault="00B31143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6627" w:type="dxa"/>
            <w:vAlign w:val="center"/>
          </w:tcPr>
          <w:p w14:paraId="58D69766" w14:textId="77777777" w:rsidR="00B31143" w:rsidRPr="00A1587F" w:rsidRDefault="00B31143" w:rsidP="00772256">
            <w:pPr>
              <w:ind w:left="254" w:hanging="254"/>
              <w:rPr>
                <w:rFonts w:hAnsi="ＭＳ 明朝"/>
                <w:kern w:val="0"/>
              </w:rPr>
            </w:pPr>
          </w:p>
        </w:tc>
      </w:tr>
      <w:tr w:rsidR="00B31143" w:rsidRPr="00A1587F" w14:paraId="49D2E48F" w14:textId="77777777" w:rsidTr="00772256">
        <w:trPr>
          <w:trHeight w:hRule="exact" w:val="567"/>
        </w:trPr>
        <w:tc>
          <w:tcPr>
            <w:tcW w:w="1985" w:type="dxa"/>
            <w:vAlign w:val="center"/>
          </w:tcPr>
          <w:p w14:paraId="7828EED6" w14:textId="77777777" w:rsidR="00B31143" w:rsidRPr="00A1587F" w:rsidRDefault="00B31143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実施期間</w:t>
            </w:r>
          </w:p>
        </w:tc>
        <w:tc>
          <w:tcPr>
            <w:tcW w:w="6627" w:type="dxa"/>
            <w:vAlign w:val="center"/>
          </w:tcPr>
          <w:p w14:paraId="555F7330" w14:textId="77777777" w:rsidR="00B31143" w:rsidRPr="00A1587F" w:rsidRDefault="00B31143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 xml:space="preserve">　　　年　　月　　日から　　　年　　月　　日まで</w:t>
            </w:r>
          </w:p>
        </w:tc>
      </w:tr>
      <w:tr w:rsidR="00B31143" w:rsidRPr="00A1587F" w14:paraId="44D44076" w14:textId="77777777" w:rsidTr="00772256">
        <w:trPr>
          <w:trHeight w:hRule="exact" w:val="567"/>
        </w:trPr>
        <w:tc>
          <w:tcPr>
            <w:tcW w:w="1985" w:type="dxa"/>
            <w:vAlign w:val="center"/>
          </w:tcPr>
          <w:p w14:paraId="3A971FE9" w14:textId="77777777" w:rsidR="00B31143" w:rsidRPr="00A1587F" w:rsidRDefault="00B31143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実施場所</w:t>
            </w:r>
          </w:p>
        </w:tc>
        <w:tc>
          <w:tcPr>
            <w:tcW w:w="6627" w:type="dxa"/>
            <w:vAlign w:val="center"/>
          </w:tcPr>
          <w:p w14:paraId="52AFFEF1" w14:textId="77777777" w:rsidR="00B31143" w:rsidRPr="00A1587F" w:rsidRDefault="00B31143" w:rsidP="00772256">
            <w:pPr>
              <w:ind w:left="254" w:hanging="254"/>
              <w:jc w:val="left"/>
              <w:rPr>
                <w:rFonts w:hAnsi="ＭＳ 明朝"/>
                <w:kern w:val="0"/>
              </w:rPr>
            </w:pPr>
          </w:p>
        </w:tc>
      </w:tr>
      <w:tr w:rsidR="00B31143" w:rsidRPr="00A1587F" w14:paraId="4EED66DE" w14:textId="77777777" w:rsidTr="00772256">
        <w:trPr>
          <w:trHeight w:hRule="exact" w:val="567"/>
        </w:trPr>
        <w:tc>
          <w:tcPr>
            <w:tcW w:w="1985" w:type="dxa"/>
            <w:vAlign w:val="center"/>
          </w:tcPr>
          <w:p w14:paraId="1DB9D1B3" w14:textId="77777777" w:rsidR="00B31143" w:rsidRPr="00A1587F" w:rsidRDefault="00B31143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参加人数</w:t>
            </w:r>
          </w:p>
        </w:tc>
        <w:tc>
          <w:tcPr>
            <w:tcW w:w="6627" w:type="dxa"/>
            <w:vAlign w:val="center"/>
          </w:tcPr>
          <w:p w14:paraId="7CAE89E7" w14:textId="77777777" w:rsidR="00B31143" w:rsidRPr="00A1587F" w:rsidRDefault="00B31143" w:rsidP="00772256">
            <w:pPr>
              <w:ind w:left="254" w:hanging="254"/>
              <w:jc w:val="left"/>
              <w:rPr>
                <w:rFonts w:hAnsi="ＭＳ 明朝"/>
                <w:kern w:val="0"/>
              </w:rPr>
            </w:pPr>
          </w:p>
        </w:tc>
      </w:tr>
      <w:tr w:rsidR="00B31143" w:rsidRPr="00A1587F" w14:paraId="0FFB773D" w14:textId="77777777" w:rsidTr="00772256">
        <w:trPr>
          <w:trHeight w:hRule="exact" w:val="3884"/>
        </w:trPr>
        <w:tc>
          <w:tcPr>
            <w:tcW w:w="1985" w:type="dxa"/>
            <w:vAlign w:val="center"/>
          </w:tcPr>
          <w:p w14:paraId="0490278C" w14:textId="77777777" w:rsidR="00B31143" w:rsidRPr="00A1587F" w:rsidRDefault="00B31143" w:rsidP="00772256">
            <w:pPr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実施内容</w:t>
            </w:r>
          </w:p>
        </w:tc>
        <w:tc>
          <w:tcPr>
            <w:tcW w:w="6627" w:type="dxa"/>
            <w:vAlign w:val="center"/>
          </w:tcPr>
          <w:p w14:paraId="2949D19F" w14:textId="77777777" w:rsidR="00B31143" w:rsidRPr="00A1587F" w:rsidRDefault="00B31143" w:rsidP="00772256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B31143" w:rsidRPr="00A1587F" w14:paraId="3FA46642" w14:textId="77777777" w:rsidTr="00772256">
        <w:trPr>
          <w:trHeight w:hRule="exact" w:val="4387"/>
        </w:trPr>
        <w:tc>
          <w:tcPr>
            <w:tcW w:w="1985" w:type="dxa"/>
            <w:vAlign w:val="center"/>
          </w:tcPr>
          <w:p w14:paraId="3D1A14A9" w14:textId="77777777" w:rsidR="00B31143" w:rsidRPr="00A1587F" w:rsidRDefault="00B31143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事業の効果</w:t>
            </w:r>
          </w:p>
          <w:p w14:paraId="2C976565" w14:textId="77777777" w:rsidR="00B31143" w:rsidRPr="00A1587F" w:rsidRDefault="00B31143" w:rsidP="00772256">
            <w:pPr>
              <w:ind w:left="254" w:hanging="254"/>
              <w:jc w:val="center"/>
              <w:rPr>
                <w:rFonts w:hAnsi="ＭＳ 明朝"/>
                <w:kern w:val="0"/>
              </w:rPr>
            </w:pPr>
            <w:r w:rsidRPr="00A1587F">
              <w:rPr>
                <w:rFonts w:hAnsi="ＭＳ 明朝" w:hint="eastAsia"/>
                <w:kern w:val="0"/>
              </w:rPr>
              <w:t>及び成果</w:t>
            </w:r>
          </w:p>
        </w:tc>
        <w:tc>
          <w:tcPr>
            <w:tcW w:w="6627" w:type="dxa"/>
            <w:vAlign w:val="center"/>
          </w:tcPr>
          <w:p w14:paraId="4719B0E7" w14:textId="77777777" w:rsidR="00B31143" w:rsidRPr="00A1587F" w:rsidRDefault="00B31143" w:rsidP="00772256">
            <w:pPr>
              <w:jc w:val="left"/>
              <w:rPr>
                <w:rFonts w:hAnsi="ＭＳ 明朝"/>
                <w:kern w:val="0"/>
              </w:rPr>
            </w:pPr>
          </w:p>
        </w:tc>
      </w:tr>
    </w:tbl>
    <w:p w14:paraId="1C50327F" w14:textId="77777777" w:rsidR="00097313" w:rsidRPr="00A1587F" w:rsidRDefault="00097313" w:rsidP="00097313">
      <w:pPr>
        <w:rPr>
          <w:rFonts w:hAnsi="ＭＳ 明朝" w:hint="eastAsia"/>
          <w:kern w:val="0"/>
        </w:rPr>
      </w:pPr>
    </w:p>
    <w:p w14:paraId="44C1F862" w14:textId="77777777" w:rsidR="00B31143" w:rsidRPr="00A1587F" w:rsidRDefault="00B31143" w:rsidP="00B31143">
      <w:pPr>
        <w:ind w:left="254" w:hanging="254"/>
        <w:jc w:val="center"/>
        <w:rPr>
          <w:rFonts w:hAnsi="ＭＳ 明朝"/>
          <w:kern w:val="0"/>
        </w:rPr>
      </w:pPr>
      <w:r w:rsidRPr="00A1587F">
        <w:rPr>
          <w:rFonts w:hAnsi="ＭＳ 明朝" w:hint="eastAsia"/>
          <w:kern w:val="0"/>
        </w:rPr>
        <w:lastRenderedPageBreak/>
        <w:t>（裏）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662"/>
      </w:tblGrid>
      <w:tr w:rsidR="00B31143" w:rsidRPr="00A1587F" w14:paraId="5959C71A" w14:textId="77777777" w:rsidTr="00772256">
        <w:trPr>
          <w:trHeight w:val="6363"/>
        </w:trPr>
        <w:tc>
          <w:tcPr>
            <w:tcW w:w="1985" w:type="dxa"/>
            <w:vAlign w:val="center"/>
          </w:tcPr>
          <w:p w14:paraId="60628E55" w14:textId="77777777" w:rsidR="00B31143" w:rsidRPr="00A1587F" w:rsidRDefault="00B31143" w:rsidP="00772256">
            <w:pPr>
              <w:jc w:val="center"/>
            </w:pPr>
            <w:r w:rsidRPr="00A1587F">
              <w:rPr>
                <w:rFonts w:hint="eastAsia"/>
              </w:rPr>
              <w:t>事業の実施に</w:t>
            </w:r>
          </w:p>
          <w:p w14:paraId="3FFB3EB3" w14:textId="77777777" w:rsidR="00B31143" w:rsidRPr="00A1587F" w:rsidRDefault="00B31143" w:rsidP="00772256">
            <w:pPr>
              <w:jc w:val="center"/>
            </w:pPr>
            <w:r w:rsidRPr="00A1587F">
              <w:rPr>
                <w:rFonts w:hint="eastAsia"/>
              </w:rPr>
              <w:t>おける問題点</w:t>
            </w:r>
          </w:p>
        </w:tc>
        <w:tc>
          <w:tcPr>
            <w:tcW w:w="6662" w:type="dxa"/>
          </w:tcPr>
          <w:p w14:paraId="24A1417B" w14:textId="77777777" w:rsidR="00B31143" w:rsidRPr="00A1587F" w:rsidRDefault="00B31143" w:rsidP="00772256"/>
        </w:tc>
      </w:tr>
      <w:tr w:rsidR="00B31143" w:rsidRPr="00A1587F" w14:paraId="3EBC0B49" w14:textId="77777777" w:rsidTr="00097313">
        <w:trPr>
          <w:trHeight w:val="6360"/>
        </w:trPr>
        <w:tc>
          <w:tcPr>
            <w:tcW w:w="1985" w:type="dxa"/>
            <w:vAlign w:val="center"/>
          </w:tcPr>
          <w:p w14:paraId="64380BDB" w14:textId="77777777" w:rsidR="00B31143" w:rsidRPr="00A1587F" w:rsidRDefault="00B31143" w:rsidP="00772256">
            <w:pPr>
              <w:jc w:val="center"/>
            </w:pPr>
            <w:r w:rsidRPr="00A1587F">
              <w:rPr>
                <w:rFonts w:hint="eastAsia"/>
              </w:rPr>
              <w:t>問題点の</w:t>
            </w:r>
          </w:p>
          <w:p w14:paraId="552BC179" w14:textId="77777777" w:rsidR="00B31143" w:rsidRPr="00A1587F" w:rsidRDefault="00B31143" w:rsidP="00772256">
            <w:pPr>
              <w:jc w:val="center"/>
            </w:pPr>
            <w:r w:rsidRPr="00A1587F">
              <w:rPr>
                <w:rFonts w:hint="eastAsia"/>
              </w:rPr>
              <w:t>解決策</w:t>
            </w:r>
          </w:p>
        </w:tc>
        <w:tc>
          <w:tcPr>
            <w:tcW w:w="6662" w:type="dxa"/>
          </w:tcPr>
          <w:p w14:paraId="0AAA34E6" w14:textId="77777777" w:rsidR="00B31143" w:rsidRPr="00A1587F" w:rsidRDefault="00B31143" w:rsidP="00772256"/>
        </w:tc>
      </w:tr>
    </w:tbl>
    <w:p w14:paraId="716D2C93" w14:textId="77777777" w:rsidR="001B1868" w:rsidRPr="00B31143" w:rsidRDefault="001B1868" w:rsidP="00B31143">
      <w:pPr>
        <w:rPr>
          <w:rFonts w:hint="eastAsia"/>
        </w:rPr>
      </w:pPr>
    </w:p>
    <w:sectPr w:rsidR="001B1868" w:rsidRPr="00B31143" w:rsidSect="00097313">
      <w:pgSz w:w="11906" w:h="16838" w:code="9"/>
      <w:pgMar w:top="1418" w:right="1701" w:bottom="1701" w:left="1701" w:header="851" w:footer="992" w:gutter="0"/>
      <w:cols w:space="425"/>
      <w:docGrid w:type="linesAndChars" w:linePitch="45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553C" w14:textId="77777777" w:rsidR="008F7A49" w:rsidRDefault="008F7A49" w:rsidP="009E4DB7">
      <w:r>
        <w:separator/>
      </w:r>
    </w:p>
  </w:endnote>
  <w:endnote w:type="continuationSeparator" w:id="0">
    <w:p w14:paraId="4E3EE328" w14:textId="77777777" w:rsidR="008F7A49" w:rsidRDefault="008F7A49" w:rsidP="009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E37E" w14:textId="77777777" w:rsidR="008F7A49" w:rsidRDefault="008F7A49" w:rsidP="009E4DB7">
      <w:r>
        <w:separator/>
      </w:r>
    </w:p>
  </w:footnote>
  <w:footnote w:type="continuationSeparator" w:id="0">
    <w:p w14:paraId="5B2132D1" w14:textId="77777777" w:rsidR="008F7A49" w:rsidRDefault="008F7A49" w:rsidP="009E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68"/>
    <w:rsid w:val="00097313"/>
    <w:rsid w:val="000A4C5C"/>
    <w:rsid w:val="00135919"/>
    <w:rsid w:val="001B1868"/>
    <w:rsid w:val="0022158F"/>
    <w:rsid w:val="007918F9"/>
    <w:rsid w:val="007A6393"/>
    <w:rsid w:val="007B29E4"/>
    <w:rsid w:val="008B44E6"/>
    <w:rsid w:val="008E3D88"/>
    <w:rsid w:val="008F0FA9"/>
    <w:rsid w:val="008F7A49"/>
    <w:rsid w:val="009E4DB7"/>
    <w:rsid w:val="00B31143"/>
    <w:rsid w:val="00D667C2"/>
    <w:rsid w:val="00DD2E91"/>
    <w:rsid w:val="00FD0C1E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C7357"/>
  <w15:chartTrackingRefBased/>
  <w15:docId w15:val="{7DE0DFFF-B1E8-4BF1-99CC-7733AADB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6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18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8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8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8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8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8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8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8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8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86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8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8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8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1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86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B1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86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B186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8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B186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B186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4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4DB7"/>
    <w:rPr>
      <w:rFonts w:ascii="ＭＳ 明朝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E4D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4DB7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21</Words>
  <Characters>122</Characters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2026-04-14T05:42:00Z</dcterms:created>
  <dcterms:modified xsi:type="dcterms:W3CDTF">2026-04-14T06:08:00Z</dcterms:modified>
</cp:coreProperties>
</file>